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14D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системы от наледи и снега.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ламп 6 под. подвал.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